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9A" w:rsidRPr="00FD403F" w:rsidRDefault="0097009A" w:rsidP="0097009A">
      <w:pPr>
        <w:shd w:val="clear" w:color="auto" w:fill="FFFFFF"/>
        <w:spacing w:before="69" w:after="69" w:line="240" w:lineRule="auto"/>
        <w:jc w:val="center"/>
        <w:outlineLvl w:val="1"/>
        <w:rPr>
          <w:rFonts w:ascii="Arial" w:eastAsia="Times New Roman" w:hAnsi="Arial" w:cs="Arial"/>
          <w:b/>
          <w:bCs/>
          <w:i/>
          <w:color w:val="FF0000"/>
          <w:sz w:val="44"/>
          <w:szCs w:val="32"/>
          <w:lang w:eastAsia="ru-RU"/>
        </w:rPr>
      </w:pPr>
      <w:r w:rsidRPr="00FD403F">
        <w:rPr>
          <w:rFonts w:ascii="Arial" w:eastAsia="Times New Roman" w:hAnsi="Arial" w:cs="Arial"/>
          <w:b/>
          <w:bCs/>
          <w:i/>
          <w:color w:val="FF0000"/>
          <w:sz w:val="44"/>
          <w:szCs w:val="32"/>
          <w:lang w:eastAsia="ru-RU"/>
        </w:rPr>
        <w:t>Памятка для родителей</w:t>
      </w:r>
    </w:p>
    <w:p w:rsidR="0097009A" w:rsidRPr="006049F0" w:rsidRDefault="0097009A" w:rsidP="0097009A">
      <w:pPr>
        <w:shd w:val="clear" w:color="auto" w:fill="FFFFFF"/>
        <w:spacing w:before="138" w:after="138" w:line="240" w:lineRule="auto"/>
        <w:rPr>
          <w:rFonts w:ascii="Arial" w:eastAsia="Times New Roman" w:hAnsi="Arial" w:cs="Arial"/>
          <w:color w:val="3A3718"/>
          <w:sz w:val="14"/>
          <w:szCs w:val="14"/>
          <w:lang w:eastAsia="ru-RU"/>
        </w:rPr>
      </w:pPr>
      <w:r w:rsidRPr="006049F0">
        <w:rPr>
          <w:rFonts w:ascii="Arial" w:eastAsia="Times New Roman" w:hAnsi="Arial" w:cs="Arial"/>
          <w:color w:val="3A3718"/>
          <w:sz w:val="14"/>
          <w:szCs w:val="14"/>
          <w:lang w:eastAsia="ru-RU"/>
        </w:rPr>
        <w:t> </w:t>
      </w:r>
    </w:p>
    <w:p w:rsidR="0097009A" w:rsidRPr="00FD403F" w:rsidRDefault="0097009A" w:rsidP="0097009A">
      <w:pPr>
        <w:shd w:val="clear" w:color="auto" w:fill="FFFFFF"/>
        <w:spacing w:before="138"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A3718"/>
          <w:sz w:val="28"/>
          <w:szCs w:val="24"/>
          <w:lang w:eastAsia="ru-RU"/>
        </w:rPr>
      </w:pPr>
      <w:r w:rsidRPr="00FD403F">
        <w:rPr>
          <w:rFonts w:ascii="Times New Roman" w:eastAsia="Times New Roman" w:hAnsi="Times New Roman" w:cs="Times New Roman"/>
          <w:b/>
          <w:bCs/>
          <w:color w:val="3A3718"/>
          <w:sz w:val="32"/>
          <w:lang w:eastAsia="ru-RU"/>
        </w:rPr>
        <w:t>Памятка родителю от ребенка</w:t>
      </w:r>
    </w:p>
    <w:p w:rsidR="0097009A" w:rsidRPr="00FD403F" w:rsidRDefault="0097009A" w:rsidP="0097009A">
      <w:pPr>
        <w:pStyle w:val="a3"/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FD403F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Не балуйте меня, вы меня этим портите. Я очень хорошо знаю, что не обязательно предоставлять мне все, что я запрашиваю. Я просто испытываю вас.</w:t>
      </w:r>
    </w:p>
    <w:p w:rsidR="0097009A" w:rsidRPr="00FD403F" w:rsidRDefault="0097009A" w:rsidP="0097009A">
      <w:pPr>
        <w:pStyle w:val="a3"/>
        <w:shd w:val="clear" w:color="auto" w:fill="FFFFFF"/>
        <w:spacing w:before="138" w:after="0" w:line="240" w:lineRule="auto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</w:p>
    <w:p w:rsidR="0097009A" w:rsidRPr="00FD403F" w:rsidRDefault="0097009A" w:rsidP="0097009A">
      <w:pPr>
        <w:pStyle w:val="a3"/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FD403F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Не бойтесь быть твердым со мной. Я предпочитаю именно такой подход. Это позволяет определить свое место</w:t>
      </w:r>
      <w:r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.</w:t>
      </w:r>
    </w:p>
    <w:p w:rsidR="0097009A" w:rsidRPr="00FD403F" w:rsidRDefault="0097009A" w:rsidP="0097009A">
      <w:pPr>
        <w:pStyle w:val="a3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</w:p>
    <w:p w:rsidR="0097009A" w:rsidRPr="00FD403F" w:rsidRDefault="0097009A" w:rsidP="0097009A">
      <w:pPr>
        <w:pStyle w:val="a3"/>
        <w:shd w:val="clear" w:color="auto" w:fill="FFFFFF"/>
        <w:spacing w:before="138" w:after="0" w:line="240" w:lineRule="auto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</w:p>
    <w:p w:rsidR="0097009A" w:rsidRPr="00FD403F" w:rsidRDefault="0097009A" w:rsidP="0097009A">
      <w:pPr>
        <w:pStyle w:val="a3"/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FD403F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Не полагайтесь на силу в отношениях со мной. Это приучит меня к тому, что считаться нужно только с силой.</w:t>
      </w:r>
    </w:p>
    <w:p w:rsidR="0097009A" w:rsidRPr="00FD403F" w:rsidRDefault="0097009A" w:rsidP="0097009A">
      <w:pPr>
        <w:shd w:val="clear" w:color="auto" w:fill="FFFFFF"/>
        <w:spacing w:before="138" w:after="0" w:line="240" w:lineRule="auto"/>
        <w:ind w:left="360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</w:p>
    <w:p w:rsidR="0097009A" w:rsidRPr="00FD403F" w:rsidRDefault="0097009A" w:rsidP="0097009A">
      <w:pPr>
        <w:pStyle w:val="a3"/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FD403F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Не давайте обещаний, которые вы не можете выполнить. Это ослабит мою веру в вас.</w:t>
      </w:r>
    </w:p>
    <w:p w:rsidR="0097009A" w:rsidRPr="00FD403F" w:rsidRDefault="0097009A" w:rsidP="0097009A">
      <w:pPr>
        <w:pStyle w:val="a3"/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</w:pPr>
    </w:p>
    <w:p w:rsidR="0097009A" w:rsidRPr="00FD403F" w:rsidRDefault="0097009A" w:rsidP="0097009A">
      <w:pPr>
        <w:pStyle w:val="a3"/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FD403F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Не расстраивайтесь слишком сильно, когда я говорю «я ненавижу вас». Я не имею это в виду. Я просто хочу, чтобы вы пожалели о том, что сделали мне.</w:t>
      </w:r>
    </w:p>
    <w:p w:rsidR="0097009A" w:rsidRPr="00FD403F" w:rsidRDefault="0097009A" w:rsidP="0097009A">
      <w:pPr>
        <w:pStyle w:val="a3"/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</w:pPr>
    </w:p>
    <w:p w:rsidR="0097009A" w:rsidRPr="00FD403F" w:rsidRDefault="0097009A" w:rsidP="0097009A">
      <w:pPr>
        <w:pStyle w:val="a3"/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FD403F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Не заставляйте меня чувствовать себя младше, чем я есть на самом деле. Я отыгрываюсь на вас за это, став «плаксой» и «нытиком».</w:t>
      </w:r>
    </w:p>
    <w:p w:rsidR="0097009A" w:rsidRPr="00FD403F" w:rsidRDefault="0097009A" w:rsidP="0097009A">
      <w:pPr>
        <w:pStyle w:val="a3"/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</w:pPr>
    </w:p>
    <w:p w:rsidR="0097009A" w:rsidRPr="00FD403F" w:rsidRDefault="0097009A" w:rsidP="0097009A">
      <w:pPr>
        <w:pStyle w:val="a3"/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FD403F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Не делайте для меня и за меня то, что я в состоянии сделать для себя сам. Я просто могу использовать вас в качестве прислуги.</w:t>
      </w:r>
    </w:p>
    <w:p w:rsidR="0097009A" w:rsidRPr="00FD403F" w:rsidRDefault="0097009A" w:rsidP="0097009A">
      <w:pPr>
        <w:pStyle w:val="a3"/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</w:pPr>
    </w:p>
    <w:p w:rsidR="0097009A" w:rsidRPr="00FD403F" w:rsidRDefault="0097009A" w:rsidP="0097009A">
      <w:pPr>
        <w:pStyle w:val="a3"/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FD403F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Не поправляйте меня в присутствии посторонних людей. Я обращу гораздо больше внимания на ваше замечание, если вы скажете мне все спокойно с глазу на глаз.</w:t>
      </w:r>
    </w:p>
    <w:p w:rsidR="0097009A" w:rsidRPr="00FD403F" w:rsidRDefault="0097009A" w:rsidP="0097009A">
      <w:pPr>
        <w:pStyle w:val="a3"/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</w:pPr>
    </w:p>
    <w:p w:rsidR="0097009A" w:rsidRPr="00FD403F" w:rsidRDefault="0097009A" w:rsidP="0097009A">
      <w:pPr>
        <w:pStyle w:val="a3"/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FD403F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Не пытайтесь обсуждать мое поведение в самый разгар конфликта. Мой слух притупляется в это время, и у меня остается мало желания сотрудничать с вами. Будет лучше, если мы поговорим об этом немного позднее.</w:t>
      </w:r>
    </w:p>
    <w:p w:rsidR="0097009A" w:rsidRPr="00FD403F" w:rsidRDefault="0097009A" w:rsidP="0097009A">
      <w:pPr>
        <w:pStyle w:val="a3"/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</w:pPr>
    </w:p>
    <w:p w:rsidR="0097009A" w:rsidRPr="00FD403F" w:rsidRDefault="0097009A" w:rsidP="0097009A">
      <w:pPr>
        <w:pStyle w:val="a3"/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FD403F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Не пытайтесь читать мне наставления и нотации. Вы будете удивлены, узнав, как великолепно я знаю, что такое хорошо, а что такое плохо.</w:t>
      </w:r>
    </w:p>
    <w:p w:rsidR="0097009A" w:rsidRPr="00FD403F" w:rsidRDefault="0097009A" w:rsidP="0097009A">
      <w:pPr>
        <w:pStyle w:val="a3"/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</w:pPr>
    </w:p>
    <w:p w:rsidR="0097009A" w:rsidRPr="00FD403F" w:rsidRDefault="0097009A" w:rsidP="0097009A">
      <w:pPr>
        <w:pStyle w:val="a3"/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FD403F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Не заставляйте меня чувствовать, что мои поступки – это смертный грех. Я должен научиться делать ошибки, не ощущая при этом, что я ни на что не годен.</w:t>
      </w:r>
    </w:p>
    <w:p w:rsidR="0097009A" w:rsidRPr="00FD403F" w:rsidRDefault="0097009A" w:rsidP="0097009A">
      <w:pPr>
        <w:pStyle w:val="a3"/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</w:pPr>
    </w:p>
    <w:p w:rsidR="0097009A" w:rsidRPr="00FD403F" w:rsidRDefault="0097009A" w:rsidP="0097009A">
      <w:pPr>
        <w:pStyle w:val="a3"/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FD403F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Не придирайтесь ко мне и не ворчите на меня. Если вы будете делать это, то я вынужден буду защищаться, притворяясь глухим.</w:t>
      </w:r>
    </w:p>
    <w:p w:rsidR="0097009A" w:rsidRPr="00FD403F" w:rsidRDefault="0097009A" w:rsidP="0097009A">
      <w:pPr>
        <w:pStyle w:val="a3"/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</w:pPr>
    </w:p>
    <w:p w:rsidR="0097009A" w:rsidRPr="00FD403F" w:rsidRDefault="0097009A" w:rsidP="0097009A">
      <w:pPr>
        <w:pStyle w:val="a3"/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FD403F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Никогда даже не намекайте, что вы совершенны и непогрешимы. Это дает мне ощущение тщетности попыток сравняться с вами.</w:t>
      </w:r>
    </w:p>
    <w:p w:rsidR="0097009A" w:rsidRPr="00FD403F" w:rsidRDefault="0097009A" w:rsidP="0097009A">
      <w:pPr>
        <w:pStyle w:val="a3"/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</w:pPr>
    </w:p>
    <w:p w:rsidR="0097009A" w:rsidRPr="00FD403F" w:rsidRDefault="0097009A" w:rsidP="0097009A">
      <w:pPr>
        <w:pStyle w:val="a3"/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FD403F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 xml:space="preserve">Не беспокойтесь, что мы </w:t>
      </w:r>
      <w:proofErr w:type="gramStart"/>
      <w:r w:rsidRPr="00FD403F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проводим вместе слишком мало</w:t>
      </w:r>
      <w:proofErr w:type="gramEnd"/>
      <w:r w:rsidRPr="00FD403F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 xml:space="preserve"> времени. Значение имеет то, как мы его проводим.</w:t>
      </w:r>
    </w:p>
    <w:p w:rsidR="0097009A" w:rsidRPr="00FD403F" w:rsidRDefault="0097009A" w:rsidP="0097009A">
      <w:pPr>
        <w:pStyle w:val="a3"/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</w:pPr>
    </w:p>
    <w:p w:rsidR="0097009A" w:rsidRPr="00FD403F" w:rsidRDefault="0097009A" w:rsidP="0097009A">
      <w:pPr>
        <w:pStyle w:val="a3"/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FD403F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Пусть мои страхи и опасения не вызывают у вас беспокойства. Иначе я буду бояться еще больше. Покажите мне, что такое мужество.</w:t>
      </w:r>
    </w:p>
    <w:p w:rsidR="0097009A" w:rsidRPr="00FD403F" w:rsidRDefault="0097009A" w:rsidP="0097009A">
      <w:pPr>
        <w:pStyle w:val="a3"/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</w:pPr>
    </w:p>
    <w:p w:rsidR="0097009A" w:rsidRPr="00FD403F" w:rsidRDefault="0097009A" w:rsidP="0097009A">
      <w:pPr>
        <w:pStyle w:val="a3"/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FD403F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Не забывайте, что я не могу успешно развиваться без внимания и ободрения.</w:t>
      </w:r>
    </w:p>
    <w:p w:rsidR="0097009A" w:rsidRPr="00FD403F" w:rsidRDefault="0097009A" w:rsidP="0097009A">
      <w:pPr>
        <w:pStyle w:val="a3"/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</w:pPr>
    </w:p>
    <w:p w:rsidR="0097009A" w:rsidRPr="00FD403F" w:rsidRDefault="0097009A" w:rsidP="0097009A">
      <w:pPr>
        <w:pStyle w:val="a3"/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FD403F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Относитесь ко мне так же, как вы относитесь к своим друзьям. Тогда я тоже стану вашим другом.</w:t>
      </w:r>
    </w:p>
    <w:p w:rsidR="0097009A" w:rsidRPr="00FD403F" w:rsidRDefault="0097009A" w:rsidP="0097009A">
      <w:pPr>
        <w:pStyle w:val="a3"/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</w:pPr>
    </w:p>
    <w:p w:rsidR="0097009A" w:rsidRPr="00FD403F" w:rsidRDefault="0097009A" w:rsidP="0097009A">
      <w:pPr>
        <w:pStyle w:val="a3"/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FD403F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И, кроме того, я вас так сильно люблю, пожалуйста, ответьте мне тем же...</w:t>
      </w:r>
    </w:p>
    <w:p w:rsidR="0097009A" w:rsidRPr="00FD403F" w:rsidRDefault="0097009A" w:rsidP="0097009A">
      <w:pPr>
        <w:pStyle w:val="a3"/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</w:pPr>
    </w:p>
    <w:p w:rsidR="0097009A" w:rsidRPr="00FD403F" w:rsidRDefault="0097009A" w:rsidP="0097009A">
      <w:pPr>
        <w:pStyle w:val="a3"/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FD403F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Не подвергайте слишком большому испытанию мою честность. Будучи испуган, я быстро превращаюсь в лжеца.</w:t>
      </w:r>
    </w:p>
    <w:p w:rsidR="0097009A" w:rsidRPr="00FD403F" w:rsidRDefault="0097009A" w:rsidP="0097009A">
      <w:pPr>
        <w:pStyle w:val="a3"/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</w:pPr>
    </w:p>
    <w:p w:rsidR="0097009A" w:rsidRPr="00FD403F" w:rsidRDefault="0097009A" w:rsidP="0097009A">
      <w:pPr>
        <w:pStyle w:val="a3"/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FD403F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Не забывайте, что я люблю экспериментировать. Таким образом, я познаю мир, поэтому, пожалуйста, смиритесь с этим.</w:t>
      </w:r>
    </w:p>
    <w:p w:rsidR="0097009A" w:rsidRPr="00FD403F" w:rsidRDefault="0097009A" w:rsidP="0097009A">
      <w:pPr>
        <w:pStyle w:val="a3"/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</w:pPr>
    </w:p>
    <w:p w:rsidR="0097009A" w:rsidRPr="00FD403F" w:rsidRDefault="0097009A" w:rsidP="0097009A">
      <w:pPr>
        <w:pStyle w:val="a3"/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FD403F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Не защищайте меня от последствий собственных ошибок. Я учусь на собственном опыте.</w:t>
      </w:r>
    </w:p>
    <w:p w:rsidR="0097009A" w:rsidRPr="00FD403F" w:rsidRDefault="0097009A" w:rsidP="0097009A">
      <w:pPr>
        <w:pStyle w:val="a3"/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</w:pPr>
    </w:p>
    <w:p w:rsidR="0097009A" w:rsidRPr="00FD403F" w:rsidRDefault="0097009A" w:rsidP="0097009A">
      <w:pPr>
        <w:pStyle w:val="a3"/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FD403F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Не обращайте слишком много внимания на мои маленькие «</w:t>
      </w:r>
      <w:proofErr w:type="gramStart"/>
      <w:r w:rsidRPr="00FD403F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хвори</w:t>
      </w:r>
      <w:proofErr w:type="gramEnd"/>
      <w:r w:rsidRPr="00FD403F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». Я могу научиться получать удовольствие от плохого самочувствия, если это привлекает ко мне столько внимания.</w:t>
      </w:r>
    </w:p>
    <w:p w:rsidR="0097009A" w:rsidRPr="00FD403F" w:rsidRDefault="0097009A" w:rsidP="0097009A">
      <w:pPr>
        <w:pStyle w:val="a3"/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</w:pPr>
    </w:p>
    <w:p w:rsidR="0097009A" w:rsidRPr="00FD403F" w:rsidRDefault="0097009A" w:rsidP="0097009A">
      <w:pPr>
        <w:pStyle w:val="a3"/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FD403F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Не пытайтесь от меня отделаться, когда я задаю откровенные вопросы. Если вы не будете на них отвечать, вы увидите, что я вообще, перестану задавать вам вопросы, и буду искать информацию на стороне.</w:t>
      </w:r>
    </w:p>
    <w:p w:rsidR="0097009A" w:rsidRPr="006049F0" w:rsidRDefault="0097009A" w:rsidP="0097009A">
      <w:pPr>
        <w:shd w:val="clear" w:color="auto" w:fill="FFFFFF"/>
        <w:spacing w:before="138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6049F0"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  <w:t> </w:t>
      </w:r>
    </w:p>
    <w:p w:rsidR="0097009A" w:rsidRPr="006049F0" w:rsidRDefault="0097009A" w:rsidP="00970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718"/>
          <w:sz w:val="14"/>
          <w:szCs w:val="14"/>
          <w:lang w:eastAsia="ru-RU"/>
        </w:rPr>
      </w:pPr>
    </w:p>
    <w:p w:rsidR="0097009A" w:rsidRPr="006049F0" w:rsidRDefault="0097009A" w:rsidP="0097009A">
      <w:pPr>
        <w:shd w:val="clear" w:color="auto" w:fill="FFFFFF"/>
        <w:spacing w:before="138" w:after="138" w:line="240" w:lineRule="auto"/>
        <w:rPr>
          <w:rFonts w:ascii="Arial" w:eastAsia="Times New Roman" w:hAnsi="Arial" w:cs="Arial"/>
          <w:color w:val="3A3718"/>
          <w:sz w:val="14"/>
          <w:szCs w:val="14"/>
          <w:lang w:eastAsia="ru-RU"/>
        </w:rPr>
      </w:pPr>
      <w:r w:rsidRPr="006049F0">
        <w:rPr>
          <w:rFonts w:ascii="Arial" w:eastAsia="Times New Roman" w:hAnsi="Arial" w:cs="Arial"/>
          <w:color w:val="3A3718"/>
          <w:sz w:val="14"/>
          <w:szCs w:val="14"/>
          <w:lang w:eastAsia="ru-RU"/>
        </w:rPr>
        <w:t> </w:t>
      </w:r>
    </w:p>
    <w:p w:rsidR="0097009A" w:rsidRDefault="0097009A" w:rsidP="0097009A">
      <w:pPr>
        <w:shd w:val="clear" w:color="auto" w:fill="FFFFFF"/>
        <w:spacing w:before="138"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3A3718"/>
          <w:sz w:val="32"/>
          <w:lang w:eastAsia="ru-RU"/>
        </w:rPr>
      </w:pPr>
    </w:p>
    <w:p w:rsidR="0097009A" w:rsidRPr="00FD403F" w:rsidRDefault="0097009A" w:rsidP="0097009A">
      <w:pPr>
        <w:shd w:val="clear" w:color="auto" w:fill="FFFFFF"/>
        <w:spacing w:before="138"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3A3718"/>
          <w:sz w:val="28"/>
          <w:szCs w:val="24"/>
          <w:lang w:eastAsia="ru-RU"/>
        </w:rPr>
      </w:pPr>
      <w:r w:rsidRPr="00FD403F">
        <w:rPr>
          <w:rFonts w:ascii="Times New Roman" w:eastAsia="Times New Roman" w:hAnsi="Times New Roman" w:cs="Times New Roman"/>
          <w:b/>
          <w:bCs/>
          <w:i/>
          <w:color w:val="3A3718"/>
          <w:sz w:val="36"/>
          <w:lang w:eastAsia="ru-RU"/>
        </w:rPr>
        <w:lastRenderedPageBreak/>
        <w:t>«Дети учатся тому, что видят в своей жизни»</w:t>
      </w:r>
    </w:p>
    <w:p w:rsidR="0097009A" w:rsidRPr="006049F0" w:rsidRDefault="0097009A" w:rsidP="0097009A">
      <w:pPr>
        <w:shd w:val="clear" w:color="auto" w:fill="FFFFFF"/>
        <w:spacing w:before="138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6049F0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Если ребенок окружен критицизмом,</w:t>
      </w:r>
    </w:p>
    <w:p w:rsidR="0097009A" w:rsidRPr="006049F0" w:rsidRDefault="0097009A" w:rsidP="0097009A">
      <w:pPr>
        <w:shd w:val="clear" w:color="auto" w:fill="FFFFFF"/>
        <w:spacing w:before="138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6049F0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Он учится обвинять.</w:t>
      </w:r>
    </w:p>
    <w:p w:rsidR="0097009A" w:rsidRPr="006049F0" w:rsidRDefault="0097009A" w:rsidP="0097009A">
      <w:pPr>
        <w:shd w:val="clear" w:color="auto" w:fill="FFFFFF"/>
        <w:spacing w:before="138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6049F0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Если ребенок видит враждебность,</w:t>
      </w:r>
    </w:p>
    <w:p w:rsidR="0097009A" w:rsidRPr="006049F0" w:rsidRDefault="0097009A" w:rsidP="0097009A">
      <w:pPr>
        <w:shd w:val="clear" w:color="auto" w:fill="FFFFFF"/>
        <w:spacing w:before="138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6049F0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Он учится драться.</w:t>
      </w:r>
    </w:p>
    <w:p w:rsidR="0097009A" w:rsidRPr="006049F0" w:rsidRDefault="0097009A" w:rsidP="0097009A">
      <w:pPr>
        <w:shd w:val="clear" w:color="auto" w:fill="FFFFFF"/>
        <w:spacing w:before="138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6049F0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Если над ребенком насмехаются,</w:t>
      </w:r>
    </w:p>
    <w:p w:rsidR="0097009A" w:rsidRPr="006049F0" w:rsidRDefault="0097009A" w:rsidP="0097009A">
      <w:pPr>
        <w:shd w:val="clear" w:color="auto" w:fill="FFFFFF"/>
        <w:spacing w:before="138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6049F0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Он учится быть робким.</w:t>
      </w:r>
    </w:p>
    <w:p w:rsidR="0097009A" w:rsidRPr="006049F0" w:rsidRDefault="0097009A" w:rsidP="0097009A">
      <w:pPr>
        <w:shd w:val="clear" w:color="auto" w:fill="FFFFFF"/>
        <w:spacing w:before="138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6049F0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Если ребенка постоянно стыдят,</w:t>
      </w:r>
    </w:p>
    <w:p w:rsidR="0097009A" w:rsidRPr="006049F0" w:rsidRDefault="0097009A" w:rsidP="0097009A">
      <w:pPr>
        <w:shd w:val="clear" w:color="auto" w:fill="FFFFFF"/>
        <w:spacing w:before="138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6049F0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Он учится чувствовать себя виноватым.</w:t>
      </w:r>
    </w:p>
    <w:p w:rsidR="0097009A" w:rsidRPr="006049F0" w:rsidRDefault="0097009A" w:rsidP="0097009A">
      <w:pPr>
        <w:shd w:val="clear" w:color="auto" w:fill="FFFFFF"/>
        <w:spacing w:before="138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6049F0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Если ребенок окружен терпимостью,</w:t>
      </w:r>
    </w:p>
    <w:p w:rsidR="0097009A" w:rsidRPr="006049F0" w:rsidRDefault="0097009A" w:rsidP="0097009A">
      <w:pPr>
        <w:shd w:val="clear" w:color="auto" w:fill="FFFFFF"/>
        <w:spacing w:before="138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6049F0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Он учится быть терпимым.</w:t>
      </w:r>
    </w:p>
    <w:p w:rsidR="0097009A" w:rsidRPr="006049F0" w:rsidRDefault="0097009A" w:rsidP="0097009A">
      <w:pPr>
        <w:shd w:val="clear" w:color="auto" w:fill="FFFFFF"/>
        <w:spacing w:before="138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6049F0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Если ребенка поддерживают,</w:t>
      </w:r>
    </w:p>
    <w:p w:rsidR="0097009A" w:rsidRPr="006049F0" w:rsidRDefault="0097009A" w:rsidP="0097009A">
      <w:pPr>
        <w:shd w:val="clear" w:color="auto" w:fill="FFFFFF"/>
        <w:spacing w:before="138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6049F0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Он учится уверенности.</w:t>
      </w:r>
    </w:p>
    <w:p w:rsidR="0097009A" w:rsidRPr="006049F0" w:rsidRDefault="0097009A" w:rsidP="0097009A">
      <w:pPr>
        <w:shd w:val="clear" w:color="auto" w:fill="FFFFFF"/>
        <w:spacing w:before="138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6049F0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Если ребенка хвалят,</w:t>
      </w:r>
    </w:p>
    <w:p w:rsidR="0097009A" w:rsidRPr="006049F0" w:rsidRDefault="0097009A" w:rsidP="0097009A">
      <w:pPr>
        <w:shd w:val="clear" w:color="auto" w:fill="FFFFFF"/>
        <w:spacing w:before="138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6049F0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Он учится ценить других.</w:t>
      </w:r>
    </w:p>
    <w:p w:rsidR="0097009A" w:rsidRPr="006049F0" w:rsidRDefault="0097009A" w:rsidP="0097009A">
      <w:pPr>
        <w:shd w:val="clear" w:color="auto" w:fill="FFFFFF"/>
        <w:spacing w:before="138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6049F0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Если с ребенком обходятся справедливо,</w:t>
      </w:r>
    </w:p>
    <w:p w:rsidR="0097009A" w:rsidRPr="006049F0" w:rsidRDefault="0097009A" w:rsidP="0097009A">
      <w:pPr>
        <w:shd w:val="clear" w:color="auto" w:fill="FFFFFF"/>
        <w:spacing w:before="138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6049F0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Он учится справедливости.</w:t>
      </w:r>
    </w:p>
    <w:p w:rsidR="0097009A" w:rsidRPr="006049F0" w:rsidRDefault="0097009A" w:rsidP="0097009A">
      <w:pPr>
        <w:shd w:val="clear" w:color="auto" w:fill="FFFFFF"/>
        <w:spacing w:before="138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6049F0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Если ребенок чувствует себя в безопасности,</w:t>
      </w:r>
    </w:p>
    <w:p w:rsidR="0097009A" w:rsidRPr="006049F0" w:rsidRDefault="0097009A" w:rsidP="0097009A">
      <w:pPr>
        <w:shd w:val="clear" w:color="auto" w:fill="FFFFFF"/>
        <w:spacing w:before="138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6049F0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Он учится верить.</w:t>
      </w:r>
    </w:p>
    <w:p w:rsidR="0097009A" w:rsidRPr="006049F0" w:rsidRDefault="0097009A" w:rsidP="0097009A">
      <w:pPr>
        <w:shd w:val="clear" w:color="auto" w:fill="FFFFFF"/>
        <w:spacing w:before="138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6049F0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Если ребенка одобряют,</w:t>
      </w:r>
    </w:p>
    <w:p w:rsidR="0097009A" w:rsidRPr="006049F0" w:rsidRDefault="0097009A" w:rsidP="0097009A">
      <w:pPr>
        <w:shd w:val="clear" w:color="auto" w:fill="FFFFFF"/>
        <w:spacing w:before="138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6049F0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Он учится нравиться самому себе.</w:t>
      </w:r>
    </w:p>
    <w:p w:rsidR="0097009A" w:rsidRPr="006049F0" w:rsidRDefault="0097009A" w:rsidP="0097009A">
      <w:pPr>
        <w:shd w:val="clear" w:color="auto" w:fill="FFFFFF"/>
        <w:spacing w:before="138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6049F0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Если ребенка принимают и обращаются с ним дружелюбно,</w:t>
      </w:r>
    </w:p>
    <w:p w:rsidR="0097009A" w:rsidRPr="006049F0" w:rsidRDefault="0097009A" w:rsidP="0097009A">
      <w:pPr>
        <w:shd w:val="clear" w:color="auto" w:fill="FFFFFF"/>
        <w:spacing w:before="138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r w:rsidRPr="006049F0">
        <w:rPr>
          <w:rFonts w:ascii="Times New Roman" w:eastAsia="Times New Roman" w:hAnsi="Times New Roman" w:cs="Times New Roman"/>
          <w:color w:val="3A3718"/>
          <w:sz w:val="28"/>
          <w:szCs w:val="28"/>
          <w:lang w:eastAsia="ru-RU"/>
        </w:rPr>
        <w:t>Он учится находить любовь в этом мире.</w:t>
      </w:r>
    </w:p>
    <w:p w:rsidR="0097009A" w:rsidRPr="006049F0" w:rsidRDefault="0097009A" w:rsidP="0097009A">
      <w:pPr>
        <w:shd w:val="clear" w:color="auto" w:fill="FFFFFF"/>
        <w:spacing w:before="138"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proofErr w:type="spellStart"/>
      <w:r w:rsidRPr="006049F0">
        <w:rPr>
          <w:rFonts w:ascii="Times New Roman" w:eastAsia="Times New Roman" w:hAnsi="Times New Roman" w:cs="Times New Roman"/>
          <w:b/>
          <w:bCs/>
          <w:i/>
          <w:iCs/>
          <w:color w:val="3A3718"/>
          <w:sz w:val="32"/>
          <w:lang w:eastAsia="ru-RU"/>
        </w:rPr>
        <w:t>Д.Л.Ноулт</w:t>
      </w:r>
      <w:proofErr w:type="spellEnd"/>
    </w:p>
    <w:p w:rsidR="00A554C8" w:rsidRDefault="00A554C8"/>
    <w:sectPr w:rsidR="00A554C8" w:rsidSect="00A5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A78EC"/>
    <w:multiLevelType w:val="multilevel"/>
    <w:tmpl w:val="84CC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7009A"/>
    <w:rsid w:val="0097009A"/>
    <w:rsid w:val="00A5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2015-04-22T16:03:00Z</dcterms:created>
  <dcterms:modified xsi:type="dcterms:W3CDTF">2015-04-22T16:04:00Z</dcterms:modified>
</cp:coreProperties>
</file>